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Default="00B24C57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Skjøde</w:t>
      </w:r>
    </w:p>
    <w:p w:rsidR="00F62371" w:rsidRDefault="00F62371" w:rsidP="00F623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Undertegnede</w:t>
      </w:r>
    </w:p>
    <w:p w:rsidR="00F62371" w:rsidRDefault="00F62371" w:rsidP="00A94C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Lars Jensen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have solgt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jeg herved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sælger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Skjøder og </w:t>
      </w:r>
      <w:proofErr w:type="spellStart"/>
      <w:r>
        <w:rPr>
          <w:rFonts w:ascii="Times New Roman" w:hAnsi="Times New Roman" w:cs="Times New Roman"/>
          <w:sz w:val="24"/>
          <w:szCs w:val="24"/>
        </w:rPr>
        <w:t>afhender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Søn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 Larsen, min ifølge Skjøde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Marts 1821 Eiende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nyt matr.no. 145,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174b i Nordre Lie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Snaasens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Tinglaug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Skyld 3 ort 22 skilling med de til sammen hørende Huuse og andre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herligheder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Kjøbesummen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og da disse </w:t>
      </w:r>
      <w:proofErr w:type="spellStart"/>
      <w:r>
        <w:rPr>
          <w:rFonts w:ascii="Times New Roman" w:hAnsi="Times New Roman" w:cs="Times New Roman"/>
          <w:sz w:val="24"/>
          <w:szCs w:val="24"/>
        </w:rPr>
        <w:t>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hundrede Spesidaler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omforenet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mig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offernevnte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 nu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følge og tilhøre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 </w:t>
      </w:r>
      <w:proofErr w:type="spellStart"/>
      <w:r>
        <w:rPr>
          <w:rFonts w:ascii="Times New Roman" w:hAnsi="Times New Roman" w:cs="Times New Roman"/>
          <w:sz w:val="24"/>
          <w:szCs w:val="24"/>
        </w:rPr>
        <w:t>Søn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Arvinger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lovlig </w:t>
      </w:r>
      <w:proofErr w:type="spellStart"/>
      <w:r>
        <w:rPr>
          <w:rFonts w:ascii="Times New Roman" w:hAnsi="Times New Roman" w:cs="Times New Roman"/>
          <w:sz w:val="24"/>
          <w:szCs w:val="24"/>
        </w:rPr>
        <w:t>erhvervet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Eiendom og vil jeg for overdragelsen være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Hjemmelsmand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efter loven.</w:t>
      </w:r>
    </w:p>
    <w:p w:rsidR="00F62371" w:rsidRDefault="00F62371" w:rsidP="00F62371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Eiendommen svarer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mig og Kone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saalenge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lever. Verdien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hvorom Contrakt skal blive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oprettet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anslaaes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5 </w:t>
      </w:r>
      <w:proofErr w:type="spellStart"/>
      <w:r>
        <w:rPr>
          <w:rFonts w:ascii="Times New Roman" w:hAnsi="Times New Roman" w:cs="Times New Roman"/>
          <w:sz w:val="24"/>
          <w:szCs w:val="24"/>
        </w:rPr>
        <w:t>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Spd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hvorefter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 Stemplede papirer </w:t>
      </w:r>
      <w:proofErr w:type="spellStart"/>
      <w:r>
        <w:rPr>
          <w:rFonts w:ascii="Times New Roman" w:hAnsi="Times New Roman" w:cs="Times New Roman"/>
          <w:sz w:val="24"/>
          <w:szCs w:val="24"/>
        </w:rPr>
        <w:t>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forbrugt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2371" w:rsidRDefault="00F62371" w:rsidP="00F62371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Sandvigen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Nordre Lie den 9. Juli 1850</w:t>
      </w:r>
    </w:p>
    <w:p w:rsidR="00F62371" w:rsidRPr="00F62371" w:rsidRDefault="00F62371" w:rsidP="00F62371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Lars Jensen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Qvælien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m.p.p.</w:t>
      </w:r>
    </w:p>
    <w:sectPr w:rsidR="00F62371" w:rsidRPr="00F62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1F70A0"/>
    <w:multiLevelType w:val="hybridMultilevel"/>
    <w:tmpl w:val="0460582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42E54"/>
    <w:rsid w:val="000564C5"/>
    <w:rsid w:val="000A49C7"/>
    <w:rsid w:val="00120C06"/>
    <w:rsid w:val="00123C60"/>
    <w:rsid w:val="001F6E67"/>
    <w:rsid w:val="002168C9"/>
    <w:rsid w:val="00224539"/>
    <w:rsid w:val="00236739"/>
    <w:rsid w:val="002A6F7D"/>
    <w:rsid w:val="002F4CE9"/>
    <w:rsid w:val="00375135"/>
    <w:rsid w:val="003B0986"/>
    <w:rsid w:val="00442B17"/>
    <w:rsid w:val="005052C5"/>
    <w:rsid w:val="0052393E"/>
    <w:rsid w:val="00525F22"/>
    <w:rsid w:val="0061561D"/>
    <w:rsid w:val="00641D30"/>
    <w:rsid w:val="00703201"/>
    <w:rsid w:val="00703A76"/>
    <w:rsid w:val="007870B9"/>
    <w:rsid w:val="007E1083"/>
    <w:rsid w:val="00800C17"/>
    <w:rsid w:val="00857AEA"/>
    <w:rsid w:val="008B58A9"/>
    <w:rsid w:val="008B7194"/>
    <w:rsid w:val="008C0166"/>
    <w:rsid w:val="008D5915"/>
    <w:rsid w:val="00982ED2"/>
    <w:rsid w:val="00992870"/>
    <w:rsid w:val="009B1BBD"/>
    <w:rsid w:val="009B3BE7"/>
    <w:rsid w:val="00A53DA3"/>
    <w:rsid w:val="00A62FAB"/>
    <w:rsid w:val="00A705C5"/>
    <w:rsid w:val="00A94C72"/>
    <w:rsid w:val="00AA59A1"/>
    <w:rsid w:val="00AF600B"/>
    <w:rsid w:val="00B24C57"/>
    <w:rsid w:val="00B262E1"/>
    <w:rsid w:val="00BB779E"/>
    <w:rsid w:val="00C11EE7"/>
    <w:rsid w:val="00C14501"/>
    <w:rsid w:val="00C42F4F"/>
    <w:rsid w:val="00C84D13"/>
    <w:rsid w:val="00D24D8F"/>
    <w:rsid w:val="00DC445C"/>
    <w:rsid w:val="00E645BD"/>
    <w:rsid w:val="00F62371"/>
    <w:rsid w:val="00F679EC"/>
    <w:rsid w:val="00FC725B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AB87-D9E7-4531-9AF6-60F1DDE6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3</cp:revision>
  <cp:lastPrinted>2017-12-03T10:25:00Z</cp:lastPrinted>
  <dcterms:created xsi:type="dcterms:W3CDTF">2017-12-03T15:54:00Z</dcterms:created>
  <dcterms:modified xsi:type="dcterms:W3CDTF">2017-12-03T16:06:00Z</dcterms:modified>
</cp:coreProperties>
</file>